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A4" w:rsidRDefault="000D5636" w:rsidP="000D5636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A2F83">
        <w:rPr>
          <w:rFonts w:ascii="Times New Roman" w:hAnsi="Times New Roman" w:cs="Times New Roman"/>
          <w:sz w:val="28"/>
          <w:szCs w:val="28"/>
          <w:lang w:val="en-GB"/>
        </w:rPr>
        <w:t xml:space="preserve">Tim </w:t>
      </w:r>
      <w:proofErr w:type="spellStart"/>
      <w:r w:rsidRPr="00FA2F83">
        <w:rPr>
          <w:rFonts w:ascii="Times New Roman" w:hAnsi="Times New Roman" w:cs="Times New Roman"/>
          <w:sz w:val="28"/>
          <w:szCs w:val="28"/>
          <w:lang w:val="en-GB"/>
        </w:rPr>
        <w:t>Falla</w:t>
      </w:r>
      <w:proofErr w:type="spellEnd"/>
      <w:r w:rsidRPr="00FA2F83">
        <w:rPr>
          <w:rFonts w:ascii="Times New Roman" w:hAnsi="Times New Roman" w:cs="Times New Roman"/>
          <w:sz w:val="28"/>
          <w:szCs w:val="28"/>
          <w:lang w:val="en-GB"/>
        </w:rPr>
        <w:t>, Paul F Davies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:rsidR="000D5636" w:rsidRDefault="000D5636" w:rsidP="000D5636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en-GB"/>
        </w:rPr>
        <w:t>Elementary</w:t>
      </w:r>
    </w:p>
    <w:bookmarkEnd w:id="0"/>
    <w:p w:rsidR="000D5636" w:rsidRDefault="000D5636" w:rsidP="000D5636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Vocabulary: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Personal Information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Family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Daily Routine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Clothes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Are you hungry?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Places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Wild Animals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Computing</w:t>
      </w:r>
    </w:p>
    <w:p w:rsidR="000D5636" w:rsidRP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Sports and Hobbies</w:t>
      </w:r>
    </w:p>
    <w:p w:rsidR="000D5636" w:rsidRDefault="000D5636" w:rsidP="000D5636">
      <w:pPr>
        <w:pStyle w:val="Listaszerbekezds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sz w:val="24"/>
          <w:szCs w:val="24"/>
          <w:lang w:val="en-GB"/>
        </w:rPr>
        <w:t>My Home</w:t>
      </w: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Grammar:</w:t>
      </w:r>
    </w:p>
    <w:p w:rsidR="000D5636" w:rsidRP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be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have got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Present Simple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Present Continuous</w:t>
      </w:r>
    </w:p>
    <w:p w:rsidR="000D5636" w:rsidRP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0D5636">
        <w:rPr>
          <w:rFonts w:ascii="Times New Roman" w:hAnsi="Times New Roman" w:cs="Times New Roman"/>
          <w:i/>
          <w:sz w:val="24"/>
          <w:szCs w:val="24"/>
          <w:lang w:val="en-GB"/>
        </w:rPr>
        <w:t>have to</w:t>
      </w:r>
    </w:p>
    <w:p w:rsidR="000D5636" w:rsidRP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>there is/ are; some – any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Comparatives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Past Simple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>going to</w:t>
      </w:r>
    </w:p>
    <w:p w:rsidR="000D5636" w:rsidRDefault="000D5636" w:rsidP="000D5636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Present Perfect</w:t>
      </w: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D5636" w:rsidRDefault="000D5636" w:rsidP="000D5636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Writing: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Personal profile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Announcement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An email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An invitation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An article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 postcard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An informal letter</w:t>
      </w:r>
    </w:p>
    <w:p w:rsidR="000D5636" w:rsidRDefault="000D5636" w:rsidP="000D5636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 description</w:t>
      </w:r>
    </w:p>
    <w:p w:rsidR="000D5636" w:rsidRPr="000D5636" w:rsidRDefault="000D5636" w:rsidP="000D5636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D5636" w:rsidRPr="000D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E30ED"/>
    <w:multiLevelType w:val="hybridMultilevel"/>
    <w:tmpl w:val="66B0FC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0603D"/>
    <w:multiLevelType w:val="hybridMultilevel"/>
    <w:tmpl w:val="8DDC9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74348"/>
    <w:multiLevelType w:val="hybridMultilevel"/>
    <w:tmpl w:val="A4EC8C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36"/>
    <w:rsid w:val="000D5636"/>
    <w:rsid w:val="00A4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E11F"/>
  <w15:chartTrackingRefBased/>
  <w15:docId w15:val="{5F83E42B-7575-4A81-B761-439E6A25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5F39F1-8AFD-4E31-AC64-13439DD5AA44}"/>
</file>

<file path=customXml/itemProps2.xml><?xml version="1.0" encoding="utf-8"?>
<ds:datastoreItem xmlns:ds="http://schemas.openxmlformats.org/officeDocument/2006/customXml" ds:itemID="{4611E440-FA04-424D-A2A8-2181F6D2BD03}"/>
</file>

<file path=customXml/itemProps3.xml><?xml version="1.0" encoding="utf-8"?>
<ds:datastoreItem xmlns:ds="http://schemas.openxmlformats.org/officeDocument/2006/customXml" ds:itemID="{F80B96B9-4B4E-4063-8102-105AA86E7F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Csikósné Győrfi Ágnes</dc:creator>
  <cp:keywords/>
  <dc:description/>
  <cp:lastModifiedBy>Csikósné Győrfi Ágnes</cp:lastModifiedBy>
  <cp:revision>1</cp:revision>
  <dcterms:created xsi:type="dcterms:W3CDTF">2022-03-24T12:24:00Z</dcterms:created>
  <dcterms:modified xsi:type="dcterms:W3CDTF">2022-03-24T12:36:00Z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